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ind w:left="992.1259842519685" w:right="-6.850393700785844" w:firstLine="0"/>
        <w:jc w:val="both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Τμήμα Επιστήμης Διαιτολογίας και Διατροφής</w:t>
      </w:r>
    </w:p>
    <w:p w:rsidR="00000000" w:rsidDel="00000000" w:rsidP="00000000" w:rsidRDefault="00000000" w:rsidRPr="00000000" w14:paraId="00000002">
      <w:pPr>
        <w:spacing w:after="200" w:line="276" w:lineRule="auto"/>
        <w:ind w:left="992.1259842519685" w:firstLine="0"/>
        <w:jc w:val="both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Ερωτηματολόγιο αξιολόγησης μαθήματος/διδάσκοντα/ουσας – εαρινό εξάμηνο ακαδημαϊκού έτους 2019-2020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850.3937007874016" w:right="0" w:firstLine="0"/>
        <w:rPr>
          <w:sz w:val="14.400060653686523"/>
          <w:szCs w:val="14.4000606536865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850.3937007874016" w:right="0" w:firstLine="0"/>
        <w:rPr>
          <w:sz w:val="14.400060653686523"/>
          <w:szCs w:val="14.4000606536865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850.3937007874016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400060653686523"/>
          <w:szCs w:val="14.4000606536865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400060653686523"/>
          <w:szCs w:val="14.400060653686523"/>
          <w:u w:val="none"/>
          <w:shd w:fill="auto" w:val="clear"/>
          <w:vertAlign w:val="baseline"/>
          <w:rtl w:val="0"/>
        </w:rPr>
        <w:t xml:space="preserve">Υπάρχουν </w:t>
      </w:r>
      <w:r w:rsidDel="00000000" w:rsidR="00000000" w:rsidRPr="00000000">
        <w:rPr>
          <w:sz w:val="14.400060653686523"/>
          <w:szCs w:val="14.400060653686523"/>
          <w:rtl w:val="0"/>
        </w:rPr>
        <w:t xml:space="preserve">26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400060653686523"/>
          <w:szCs w:val="14.400060653686523"/>
          <w:u w:val="none"/>
          <w:shd w:fill="auto" w:val="clear"/>
          <w:vertAlign w:val="baseline"/>
          <w:rtl w:val="0"/>
        </w:rPr>
        <w:t xml:space="preserve"> ερωτήσεις σε αυτό το ερωτηματολόγιο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.98437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9843978881836"/>
          <w:szCs w:val="21.59984397888183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Φοιτητές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9843978881836"/>
          <w:szCs w:val="21.5998439788818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17504882812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800153732299805"/>
          <w:szCs w:val="16.80015373229980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800153732299805"/>
          <w:szCs w:val="16.80015373229980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4960937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ΚΛΙΜΑΚΑ ΑΞΙΟΛΟΓΗΣΗΣ: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19873046875" w:line="239.86855030059814" w:lineRule="auto"/>
        <w:ind w:left="850.3937007874016" w:right="0" w:firstLine="0"/>
        <w:jc w:val="left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ΚΑΘΟΛΟΥ/ΑΠΑΡΑΔΕΚΤΗ, 2 ΛΙΓΟ/ΜΗ ΙΚΑΝΟΠΟΙΗΤΙΚΗ, 3 ΜΕΤΡΙΑ, 4 ΠΟΛΥ/ΙΚΑΝΟΠΟΙΗΤΙΚΗ,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19873046875" w:line="239.86855030059814" w:lineRule="auto"/>
        <w:ind w:left="850.3937007874016" w:right="0" w:firstLine="0"/>
        <w:jc w:val="left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5 ΠΑΡΑ ΠΟΛΥ/ΠΟΛΥ ΚΑΛΗ.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0.048828125" w:line="199.92000102996826" w:lineRule="auto"/>
        <w:ind w:left="850.3937007874016" w:right="617.9527559055128" w:firstLine="0"/>
        <w:jc w:val="left"/>
        <w:rPr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ΣΤΟΙΧΕΙΑ ΦΟΙΤΗΤΗ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0.04882812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1. Είστε φοιτητής παρελθόντος έτους; 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70336914062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4216308593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Ναι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Όχι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4290771484375" w:line="240" w:lineRule="auto"/>
        <w:ind w:left="850.3937007874016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2. Παρακολουθείτε τις διαλέξεις του μαθήματος; 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424.80000000000007" w:lineRule="auto"/>
        <w:ind w:left="850.3937007874016" w:right="0" w:firstLine="0"/>
        <w:jc w:val="left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4.53735351562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Ναι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Όχι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4833984375" w:line="199.92000102996826" w:lineRule="auto"/>
        <w:ind w:left="850.3937007874016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3.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Αν ναι, πόσο συχνά; *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5042114257812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Απαντήστε μόνο αν οι εξής συνθήκες ισχύουν: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Η απάντηση ήταν 'Ναι' στην ερώτηση </w:t>
      </w:r>
      <w:r w:rsidDel="00000000" w:rsidR="00000000" w:rsidRPr="00000000">
        <w:rPr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(Παρακολουθείτε τις διαλέξεις του μαθήματος;)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964233398437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424987792968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Κάθε εβδομάδα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Μία φορά το μήνα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Σπάνια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3409423828125" w:line="199.92000102996826" w:lineRule="auto"/>
        <w:ind w:left="850.3937007874016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Το συγκεκριμένο μάθημα έχει εργαστήριο; *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422.40000000000003" w:lineRule="auto"/>
        <w:ind w:left="850.3937007874016" w:right="0" w:firstLine="0"/>
        <w:jc w:val="left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6.58401489257812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Ναι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Όχι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850.3937007874016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850.3937007874016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5.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Παρακολουθείτε τα εργαστήρια του μαθήματος; 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54907226562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Απαντήστε μόνο αν οι εξής συνθήκες ισχύουν: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Η απάντηση ήταν 'Ναι' στην ερώτηση </w:t>
      </w:r>
      <w:r w:rsidDel="00000000" w:rsidR="00000000" w:rsidRPr="00000000">
        <w:rPr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(Το συγκεκριμένο μάθημα έχει εργαστήριο;)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92944335937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3325195312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Ναι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Όχι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38598632812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B. ΑΞΙΟΛΟΓΗΣΗ ΔΙΔΑΣΚΟΝΤΑ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9.91455078125" w:line="199.92000102996826" w:lineRule="auto"/>
        <w:ind w:left="850.3937007874016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6.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Ο διδάσκων επιτυγχάνει να διεγείρει το ενδιαφέρον σας για το μάθημα; *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5161132812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39697265625" w:line="237.02649593353271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1.874015748032" w:type="dxa"/>
        <w:jc w:val="left"/>
        <w:tblInd w:w="1092.12598425196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0.3123359580052"/>
        <w:gridCol w:w="1700.3123359580052"/>
        <w:gridCol w:w="1700.3123359580052"/>
        <w:gridCol w:w="1700.3123359580052"/>
        <w:gridCol w:w="1700.3123359580052"/>
        <w:gridCol w:w="1700.3123359580052"/>
        <w:tblGridChange w:id="0">
          <w:tblGrid>
            <w:gridCol w:w="1700.3123359580052"/>
            <w:gridCol w:w="1700.3123359580052"/>
            <w:gridCol w:w="1700.3123359580052"/>
            <w:gridCol w:w="1700.3123359580052"/>
            <w:gridCol w:w="1700.3123359580052"/>
            <w:gridCol w:w="1700.312335958005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Διδάσκων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3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Διδάσκων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9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7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0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1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5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39697265625" w:line="237.02649593353271" w:lineRule="auto"/>
        <w:ind w:left="850.3937007874016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7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Ο διδάσκων είναι συνεπής στις υποχρεώσεις του (παρουσία στα μαθήματα, έγκαιρη διόρθωση εργασιών /ασκήσεων, ώρες συνεργασίας με τους φοιτητές); *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210937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90600585937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before="161.51123046875" w:line="199.92000102996826" w:lineRule="auto"/>
        <w:ind w:left="992.1259842519685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1.874015748032" w:type="dxa"/>
        <w:jc w:val="left"/>
        <w:tblInd w:w="1092.12598425196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0.3123359580052"/>
        <w:gridCol w:w="1700.3123359580052"/>
        <w:gridCol w:w="1700.3123359580052"/>
        <w:gridCol w:w="1700.3123359580052"/>
        <w:gridCol w:w="1700.3123359580052"/>
        <w:gridCol w:w="1700.3123359580052"/>
        <w:tblGridChange w:id="0">
          <w:tblGrid>
            <w:gridCol w:w="1700.3123359580052"/>
            <w:gridCol w:w="1700.3123359580052"/>
            <w:gridCol w:w="1700.3123359580052"/>
            <w:gridCol w:w="1700.3123359580052"/>
            <w:gridCol w:w="1700.3123359580052"/>
            <w:gridCol w:w="1700.312335958005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Διδάσκων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6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0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9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8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Διδάσκων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2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4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3328857421875" w:line="240" w:lineRule="auto"/>
        <w:ind w:left="0" w:right="0" w:firstLine="850.3937007874016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3328857421875" w:line="240" w:lineRule="auto"/>
        <w:ind w:left="0" w:right="0" w:firstLine="850.3937007874016"/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8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Έχει το μάθημα επικουρικό διδακτικό προσωπικό; 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240" w:lineRule="auto"/>
        <w:ind w:left="0" w:right="0" w:firstLine="850.393700787401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4.5507812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Ναι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Όχι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850.3937007874016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850.3937007874016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850.3937007874016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9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Αν, ναι το επικουρικό προσωπικό </w:t>
      </w:r>
      <w:r w:rsidDel="00000000" w:rsidR="00000000" w:rsidRPr="00000000">
        <w:rPr>
          <w:b w:val="1"/>
          <w:sz w:val="21"/>
          <w:szCs w:val="21"/>
          <w:rtl w:val="0"/>
        </w:rPr>
        <w:t xml:space="preserve">συμβάλλει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αποτελεσματικά στο μάθημα; *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520385742187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Απαντήστε μόνο αν οι εξής συνθήκες ισχύουν: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Η απάντηση ήταν 'Ναι' στην ερώτηση </w:t>
      </w:r>
      <w:r w:rsidDel="00000000" w:rsidR="00000000" w:rsidRPr="00000000">
        <w:rPr>
          <w:sz w:val="21"/>
          <w:szCs w:val="21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Έχει το μάθημα επικουρικό διδακτικό προσωπικό;)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920288085937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400573730468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1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3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4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5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577880859375" w:line="199.92000102996826" w:lineRule="auto"/>
        <w:ind w:left="850.3937007874016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10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Το μάθημα είναι καλά οργανωμένο; *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5649414062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34594726562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497314453125" w:line="199.92000102996826" w:lineRule="auto"/>
        <w:ind w:left="992.1259842519685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497314453125" w:line="199.92000102996826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11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Το μάθημα συμβάλλει αποτελεσματικά στην ουσιαστική κατανόηση του θέματος; *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386230468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4473876953125" w:line="199.92000102996826" w:lineRule="auto"/>
        <w:ind w:left="992.1259842519685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4473876953125" w:line="199.92000102996826" w:lineRule="auto"/>
        <w:ind w:left="0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4473876953125" w:line="199.92000102996826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12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Το εργαστήριο συμβάλλει αποτελεσματικά στην ουσιαστική κατανόηση του θέματος; *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07226562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Απαντήστε μόνο αν οι εξής συνθήκες ισχύουν: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Η απάντηση ήταν 'Ναι' στην ερώτηση </w:t>
      </w:r>
      <w:r w:rsidDel="00000000" w:rsidR="00000000" w:rsidRPr="00000000">
        <w:rPr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Το συγκεκριμένο μάθημα έχει εργαστήριο;)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964233398437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46130371093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5035400390625" w:line="199.92000102996826" w:lineRule="auto"/>
        <w:ind w:left="0" w:right="0" w:firstLine="992.1259842519685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13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Το μάθημα συμβάλλει στην ανάπτυξη του προβληματισμού σας για το θέμα; *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8101806640625" w:line="199.92000102996826" w:lineRule="auto"/>
        <w:ind w:left="0" w:right="0" w:firstLine="992.125984251968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434753417968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29638671875" w:line="199.92000102996826" w:lineRule="auto"/>
        <w:ind w:right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29638671875" w:line="199.92000102996826" w:lineRule="auto"/>
        <w:ind w:right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4409561157227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Το εκπαιδευτικό υλικό (σύγγραμμα, σημειώσεις, πρόσθετη βιβλιογραφία) </w:t>
      </w:r>
      <w:r w:rsidDel="00000000" w:rsidR="00000000" w:rsidRPr="00000000">
        <w:rPr>
          <w:b w:val="1"/>
          <w:sz w:val="21"/>
          <w:szCs w:val="21"/>
          <w:rtl w:val="0"/>
        </w:rPr>
        <w:t xml:space="preserve">συμβάλλει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στην καλύτερη κατανόηση του μαθήματος; 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4916992187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4008789062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421142578125" w:line="240" w:lineRule="auto"/>
        <w:ind w:left="992.1259842519685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15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Το υλικό που διαθέτει ο διδάσκων στο e-class είναι ικανοποιητικό;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422.40000000000003" w:lineRule="auto"/>
        <w:ind w:left="992.1259842519685" w:right="0" w:firstLine="0"/>
        <w:jc w:val="left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6.5527343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253662109375" w:line="199.92000102996826" w:lineRule="auto"/>
        <w:ind w:left="144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253662109375" w:line="199.92000102996826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sz w:val="21"/>
          <w:szCs w:val="21"/>
          <w:rtl w:val="0"/>
        </w:rPr>
        <w:t xml:space="preserve">6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Υπάρχει επαρκής επεξήγηση από τον διδάσκοντα για τις εργασίες/ ασκήσεις;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240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6.462402343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450439453125" w:line="199.92000102996826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17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Το κλίμα που επικρατεί στις παραδόσεις διευκολύνει την ανάπτυξη διαλόγου; *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4948730468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5020141601562" w:line="240" w:lineRule="auto"/>
        <w:ind w:left="0" w:right="0" w:firstLine="992.1259842519685"/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18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Το μάθημα είναι μάθημα επιλογής; 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240" w:lineRule="auto"/>
        <w:ind w:left="0" w:right="0" w:firstLine="992.125984251968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4.670104980468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Ναι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Όχι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35513305664062" w:line="199.92000102996826" w:lineRule="auto"/>
        <w:ind w:left="144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19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Για </w:t>
      </w:r>
      <w:r w:rsidDel="00000000" w:rsidR="00000000" w:rsidRPr="00000000">
        <w:rPr>
          <w:b w:val="1"/>
          <w:sz w:val="21"/>
          <w:szCs w:val="21"/>
          <w:rtl w:val="0"/>
        </w:rPr>
        <w:t xml:space="preserve">ποιους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λόγους επιλέξατε το μάθημα; *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54907226562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Απαντήστε μόνο αν οι εξής συνθήκες ισχύουν: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Η απάντηση ήταν 'Ναι' στην ερώτηση </w:t>
      </w:r>
      <w:r w:rsidDel="00000000" w:rsidR="00000000" w:rsidRPr="00000000">
        <w:rPr>
          <w:sz w:val="21"/>
          <w:szCs w:val="21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(Το μάθημα είναι μάθημα επιλογής;)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92944335937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3325195312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Περιεχόμενο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Διδάσκων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Επιστημονικό ενδιαφέρον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Άλλο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. ΑΞΙΟΛΟΓΗΣΗ ΕΞΕΤΑΣΤΙΚΟΥ ΣΥΣΤΗΜΑΤΟΣ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9.996337890625" w:line="240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20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Σας γνωστοποιεί ο διδάσκων, από την αρχή του εξαμήνου, το περιεχόμενο του μαθήματος; *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424.80000000000007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4.5629882812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Ναι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Όχι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395751953125" w:line="240" w:lineRule="auto"/>
        <w:ind w:left="0" w:right="0" w:firstLine="992.1259842519685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21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Σας γνωστοποιεί ο διδάσκων, από την αρχή του εξαμήνου, τον τρόπο αξιολόγησής σας; *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424.80000000000007" w:lineRule="auto"/>
        <w:ind w:left="0" w:right="0" w:firstLine="992.125984251968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4.6228027343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Ναι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Όχι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3243408203125" w:line="199.92000102996826" w:lineRule="auto"/>
        <w:ind w:left="992.1259842519685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1"/>
          <w:szCs w:val="21"/>
          <w:rtl w:val="0"/>
        </w:rPr>
        <w:t xml:space="preserve">22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sz w:val="21"/>
          <w:szCs w:val="21"/>
          <w:rtl w:val="0"/>
        </w:rPr>
        <w:t xml:space="preserve">Δεδομένης της απαγόρευσης της εκπαιδευτικής λειτουργίας με φυσική παρουσία από 11.03.2020, λόγω της εμφάνισης του κορωνοϊού COVID-19, το μάθημα παρέχεται με μεθόδους ασύγχρονης ή/και σύγχρονης εκπαίδευσης (ανάρτηση εκπαιδευτικού υλικού σε ηλεκτρονική πλατφόρμα, διαδικτυακή διεξαγωγή μαθήματος, βιντεοσκοπημένες διαλέξεις); *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41040039062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4765625" w:line="352.2576427459717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ΠΑΡΕΧΕΤΑΙ ΜΕ ΜΕΘΟΔΟΥΣ ΣΥΓΧΡΟΝΗΣ ΚΑΙ ΑΣΥΓΧΡΟΝΗΣ ΕΚΠΑΙΔΕΥΣΗΣ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52.2576427459717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ΠΑΡΕΧΕΤΑΙ ΜΕ ΜΕΘΟΔΟΥΣ ΜΟΝΟ ΑΣΥΓΧΡΟΝΗΣ ΕΚΠΑΙΔΕΥΣΗΣ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ΔΕΝ ΠΑΡΕΧΕΤΑΙ ΚΑΘΟΛΟΥ ΜΕ ΜΕΘΟΔΟΥΣ ΤΗΛΕΚΠΑΙΔΕΥΣΗΣ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4660034179688" w:line="199.92000102996826" w:lineRule="auto"/>
        <w:ind w:left="0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1383056640625" w:line="199.92000102996826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23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Συμμετέχετε στη διαδικασία τηλεκπαίδευσης για το μάθημα; *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4062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411560058593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Ναι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Όχι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74618530273438" w:line="199.92000102996826" w:lineRule="auto"/>
        <w:ind w:right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.55101013183594" w:lineRule="auto"/>
        <w:ind w:left="992.1259842519685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.55101013183594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b w:val="1"/>
          <w:sz w:val="21"/>
          <w:szCs w:val="21"/>
          <w:rtl w:val="0"/>
        </w:rPr>
        <w:t xml:space="preserve">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  <w:rtl w:val="0"/>
        </w:rPr>
        <w:t xml:space="preserve">. Τι βαθμό δυσκολίας έχετε ως προς τη δυνατότητα πρόσβασης και τον αναγκαίο εξοπλισμό για </w:t>
      </w:r>
      <w:r w:rsidDel="00000000" w:rsidR="00000000" w:rsidRPr="00000000">
        <w:rPr>
          <w:b w:val="1"/>
          <w:sz w:val="21"/>
          <w:szCs w:val="21"/>
          <w:rtl w:val="0"/>
        </w:rPr>
        <w:t xml:space="preserve">τη συμμετοχή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σας στην τηλεκπαίδευση του μαθήματος;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982421875" w:line="439.76386070251465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(κλίμακα αξιολόγησης: 1 Κανένα/2 μικρό/ 3 αρκετό /4 μεγάλο /5 πολύ μεγάλο). *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944335937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422851562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1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2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3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4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5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345703125" w:line="199.92000102996826" w:lineRule="auto"/>
        <w:ind w:left="992.1259842519685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345703125" w:line="199.92000102996826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1"/>
          <w:szCs w:val="21"/>
          <w:rtl w:val="0"/>
        </w:rPr>
        <w:t xml:space="preserve">25. </w:t>
      </w:r>
      <w:r w:rsidDel="00000000" w:rsidR="00000000" w:rsidRPr="00000000">
        <w:rPr>
          <w:b w:val="1"/>
          <w:i w:val="0"/>
          <w:smallCaps w:val="0"/>
          <w:strike w:val="0"/>
          <w:color w:val="1d2d45"/>
          <w:sz w:val="21"/>
          <w:szCs w:val="21"/>
          <w:u w:val="none"/>
          <w:shd w:fill="auto" w:val="clear"/>
          <w:vertAlign w:val="baseline"/>
          <w:rtl w:val="0"/>
        </w:rPr>
        <w:t xml:space="preserve">Επιλέξτε το μάθημα για το οποίο υποβάλετε την αξιολόγηση: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*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424.80000000000007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D5">
      <w:pPr>
        <w:widowControl w:val="0"/>
        <w:numPr>
          <w:ilvl w:val="0"/>
          <w:numId w:val="4"/>
        </w:numPr>
        <w:spacing w:after="0" w:afterAutospacing="0" w:before="84.677734375" w:line="199.92000102996826" w:lineRule="auto"/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Τίτλος Μαθήματος 1</w:t>
      </w:r>
    </w:p>
    <w:p w:rsidR="00000000" w:rsidDel="00000000" w:rsidP="00000000" w:rsidRDefault="00000000" w:rsidRPr="00000000" w14:paraId="000000D6">
      <w:pPr>
        <w:widowControl w:val="0"/>
        <w:numPr>
          <w:ilvl w:val="0"/>
          <w:numId w:val="4"/>
        </w:numPr>
        <w:spacing w:after="0" w:afterAutospacing="0" w:before="0" w:beforeAutospacing="0" w:line="199.92000102996826" w:lineRule="auto"/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Τίτλος Μαθήματος 2</w:t>
      </w:r>
    </w:p>
    <w:p w:rsidR="00000000" w:rsidDel="00000000" w:rsidP="00000000" w:rsidRDefault="00000000" w:rsidRPr="00000000" w14:paraId="000000D7">
      <w:pPr>
        <w:widowControl w:val="0"/>
        <w:numPr>
          <w:ilvl w:val="0"/>
          <w:numId w:val="4"/>
        </w:numPr>
        <w:spacing w:after="0" w:afterAutospacing="0" w:before="0" w:beforeAutospacing="0" w:line="199.92000102996826" w:lineRule="auto"/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Τίτλος Μαθήματος 3</w:t>
      </w:r>
    </w:p>
    <w:p w:rsidR="00000000" w:rsidDel="00000000" w:rsidP="00000000" w:rsidRDefault="00000000" w:rsidRPr="00000000" w14:paraId="000000D8">
      <w:pPr>
        <w:widowControl w:val="0"/>
        <w:numPr>
          <w:ilvl w:val="0"/>
          <w:numId w:val="4"/>
        </w:numPr>
        <w:spacing w:after="0" w:afterAutospacing="0" w:before="0" w:beforeAutospacing="0" w:line="199.92000102996826" w:lineRule="auto"/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Τίτλος Μαθήματος 4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Τίτλος Μαθήματος 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5075073242188" w:line="199.92000102996826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26.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Ενδεχόμενες Παρατηρήσεις και Σχόλια: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05151367187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γράψτε την απάντηση σας εδώ: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051513671875" w:line="199.92000102996826" w:lineRule="auto"/>
        <w:ind w:left="992.1259842519685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1.999969482422" w:type="dxa"/>
        <w:jc w:val="left"/>
        <w:tblInd w:w="1136.01280868053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1.999969482422"/>
        <w:tblGridChange w:id="0">
          <w:tblGrid>
            <w:gridCol w:w="10151.999969482422"/>
          </w:tblGrid>
        </w:tblGridChange>
      </w:tblGrid>
      <w:tr>
        <w:trPr>
          <w:cantSplit w:val="0"/>
          <w:trHeight w:val="254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.90649414062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Υποβάλετε το ερωτηματολόγιο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Ευχαριστούμε που συμπληρώσατε αυτό το ερωτηματολόγιο. </w:t>
      </w:r>
    </w:p>
    <w:sectPr>
      <w:pgSz w:h="15840" w:w="12240" w:orient="portrait"/>
      <w:pgMar w:bottom="935.4330708661422" w:top="1440" w:left="3.187173008918762" w:right="1043.149606299214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8.png"/><Relationship Id="rId22" Type="http://schemas.openxmlformats.org/officeDocument/2006/relationships/image" Target="media/image8.png"/><Relationship Id="rId21" Type="http://schemas.openxmlformats.org/officeDocument/2006/relationships/image" Target="media/image7.png"/><Relationship Id="rId24" Type="http://schemas.openxmlformats.org/officeDocument/2006/relationships/image" Target="media/image12.png"/><Relationship Id="rId23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25" Type="http://schemas.openxmlformats.org/officeDocument/2006/relationships/image" Target="media/image14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3.png"/><Relationship Id="rId8" Type="http://schemas.openxmlformats.org/officeDocument/2006/relationships/image" Target="media/image4.png"/><Relationship Id="rId11" Type="http://schemas.openxmlformats.org/officeDocument/2006/relationships/image" Target="media/image9.png"/><Relationship Id="rId10" Type="http://schemas.openxmlformats.org/officeDocument/2006/relationships/image" Target="media/image3.png"/><Relationship Id="rId13" Type="http://schemas.openxmlformats.org/officeDocument/2006/relationships/image" Target="media/image10.png"/><Relationship Id="rId12" Type="http://schemas.openxmlformats.org/officeDocument/2006/relationships/image" Target="media/image17.png"/><Relationship Id="rId15" Type="http://schemas.openxmlformats.org/officeDocument/2006/relationships/image" Target="media/image15.png"/><Relationship Id="rId14" Type="http://schemas.openxmlformats.org/officeDocument/2006/relationships/image" Target="media/image11.png"/><Relationship Id="rId17" Type="http://schemas.openxmlformats.org/officeDocument/2006/relationships/image" Target="media/image16.png"/><Relationship Id="rId16" Type="http://schemas.openxmlformats.org/officeDocument/2006/relationships/image" Target="media/image2.png"/><Relationship Id="rId19" Type="http://schemas.openxmlformats.org/officeDocument/2006/relationships/image" Target="media/image19.png"/><Relationship Id="rId18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